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78"/>
        <w:gridCol w:w="2149"/>
        <w:gridCol w:w="2150"/>
        <w:gridCol w:w="2150"/>
        <w:gridCol w:w="2150"/>
        <w:gridCol w:w="2150"/>
        <w:gridCol w:w="2150"/>
      </w:tblGrid>
      <w:tr w:rsidR="006A0E79" w:rsidRPr="00352017" w14:paraId="007CABE1" w14:textId="77777777" w:rsidTr="00AE79B8">
        <w:trPr>
          <w:trHeight w:val="480"/>
        </w:trPr>
        <w:tc>
          <w:tcPr>
            <w:tcW w:w="1240" w:type="dxa"/>
            <w:vMerge w:val="restart"/>
            <w:shd w:val="clear" w:color="auto" w:fill="FF0000"/>
          </w:tcPr>
          <w:p w14:paraId="73E05B79" w14:textId="77777777" w:rsidR="006A0E79" w:rsidRPr="006A0E79" w:rsidRDefault="006A0E79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2"/>
                <w:szCs w:val="44"/>
              </w:rPr>
              <w:t>Year</w:t>
            </w:r>
          </w:p>
          <w:p w14:paraId="012219B6" w14:textId="77777777" w:rsidR="006A0E79" w:rsidRPr="00352017" w:rsidRDefault="006A0E79" w:rsidP="004020DC">
            <w:pPr>
              <w:jc w:val="center"/>
              <w:rPr>
                <w:rFonts w:ascii="Segoe UI" w:hAnsi="Segoe UI" w:cs="Segoe UI"/>
                <w:b/>
                <w:sz w:val="40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2"/>
                <w:szCs w:val="44"/>
              </w:rPr>
              <w:t>Group</w:t>
            </w:r>
          </w:p>
        </w:tc>
        <w:tc>
          <w:tcPr>
            <w:tcW w:w="1278" w:type="dxa"/>
            <w:vMerge w:val="restart"/>
            <w:shd w:val="clear" w:color="auto" w:fill="FF0000"/>
            <w:vAlign w:val="center"/>
          </w:tcPr>
          <w:p w14:paraId="14410C33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2"/>
                <w:szCs w:val="44"/>
              </w:rPr>
              <w:t>Cycle</w:t>
            </w:r>
          </w:p>
        </w:tc>
        <w:tc>
          <w:tcPr>
            <w:tcW w:w="2149" w:type="dxa"/>
            <w:shd w:val="clear" w:color="auto" w:fill="FF0000"/>
          </w:tcPr>
          <w:p w14:paraId="1E7DB308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Autumn 1</w:t>
            </w:r>
          </w:p>
        </w:tc>
        <w:tc>
          <w:tcPr>
            <w:tcW w:w="2150" w:type="dxa"/>
            <w:shd w:val="clear" w:color="auto" w:fill="FF0000"/>
          </w:tcPr>
          <w:p w14:paraId="574A0937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Autumn 2</w:t>
            </w:r>
          </w:p>
        </w:tc>
        <w:tc>
          <w:tcPr>
            <w:tcW w:w="2150" w:type="dxa"/>
            <w:shd w:val="clear" w:color="auto" w:fill="FF0000"/>
          </w:tcPr>
          <w:p w14:paraId="4E507A3A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Spring 1</w:t>
            </w:r>
          </w:p>
        </w:tc>
        <w:tc>
          <w:tcPr>
            <w:tcW w:w="2150" w:type="dxa"/>
            <w:shd w:val="clear" w:color="auto" w:fill="FF0000"/>
          </w:tcPr>
          <w:p w14:paraId="006DF32B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Spring 2</w:t>
            </w:r>
          </w:p>
        </w:tc>
        <w:tc>
          <w:tcPr>
            <w:tcW w:w="2150" w:type="dxa"/>
            <w:shd w:val="clear" w:color="auto" w:fill="FF0000"/>
          </w:tcPr>
          <w:p w14:paraId="151661E9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Summer 1</w:t>
            </w:r>
          </w:p>
        </w:tc>
        <w:tc>
          <w:tcPr>
            <w:tcW w:w="2150" w:type="dxa"/>
            <w:shd w:val="clear" w:color="auto" w:fill="FF0000"/>
          </w:tcPr>
          <w:p w14:paraId="16B6DE59" w14:textId="77777777" w:rsidR="006A0E79" w:rsidRPr="006A0E79" w:rsidRDefault="006A0E79" w:rsidP="006A0E79">
            <w:pPr>
              <w:jc w:val="center"/>
              <w:rPr>
                <w:rFonts w:ascii="Segoe UI" w:hAnsi="Segoe UI" w:cs="Segoe UI"/>
                <w:b/>
                <w:sz w:val="36"/>
                <w:szCs w:val="44"/>
              </w:rPr>
            </w:pPr>
            <w:r w:rsidRPr="006A0E79">
              <w:rPr>
                <w:rFonts w:ascii="Segoe UI" w:hAnsi="Segoe UI" w:cs="Segoe UI"/>
                <w:b/>
                <w:sz w:val="36"/>
                <w:szCs w:val="44"/>
              </w:rPr>
              <w:t>Summer 2</w:t>
            </w:r>
          </w:p>
        </w:tc>
      </w:tr>
      <w:tr w:rsidR="006A0E79" w:rsidRPr="00A06819" w14:paraId="33278C3D" w14:textId="77777777" w:rsidTr="00AE79B8">
        <w:trPr>
          <w:trHeight w:val="480"/>
        </w:trPr>
        <w:tc>
          <w:tcPr>
            <w:tcW w:w="1240" w:type="dxa"/>
            <w:vMerge/>
            <w:shd w:val="clear" w:color="auto" w:fill="FF0000"/>
          </w:tcPr>
          <w:p w14:paraId="49DA80A9" w14:textId="77777777" w:rsidR="006A0E79" w:rsidRPr="00A06819" w:rsidRDefault="006A0E79" w:rsidP="00A06819">
            <w:pPr>
              <w:jc w:val="center"/>
              <w:rPr>
                <w:rFonts w:ascii="Segoe UI" w:hAnsi="Segoe UI" w:cs="Segoe UI"/>
                <w:b/>
                <w:sz w:val="40"/>
                <w:szCs w:val="44"/>
              </w:rPr>
            </w:pPr>
          </w:p>
        </w:tc>
        <w:tc>
          <w:tcPr>
            <w:tcW w:w="1278" w:type="dxa"/>
            <w:vMerge/>
            <w:shd w:val="clear" w:color="auto" w:fill="FF0000"/>
          </w:tcPr>
          <w:p w14:paraId="5E86B224" w14:textId="77777777" w:rsidR="006A0E79" w:rsidRPr="00A06819" w:rsidRDefault="006A0E79" w:rsidP="00A06819">
            <w:pPr>
              <w:jc w:val="center"/>
              <w:rPr>
                <w:rFonts w:ascii="Segoe UI" w:hAnsi="Segoe UI" w:cs="Segoe UI"/>
                <w:b/>
                <w:szCs w:val="28"/>
              </w:rPr>
            </w:pPr>
          </w:p>
        </w:tc>
        <w:tc>
          <w:tcPr>
            <w:tcW w:w="2149" w:type="dxa"/>
            <w:shd w:val="clear" w:color="auto" w:fill="FF0000"/>
            <w:vAlign w:val="center"/>
          </w:tcPr>
          <w:p w14:paraId="706CFB7F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7 Weeks 2 Days</w:t>
            </w:r>
          </w:p>
        </w:tc>
        <w:tc>
          <w:tcPr>
            <w:tcW w:w="2150" w:type="dxa"/>
            <w:shd w:val="clear" w:color="auto" w:fill="FF0000"/>
            <w:vAlign w:val="center"/>
          </w:tcPr>
          <w:p w14:paraId="1FF930F9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8 Weeks</w:t>
            </w:r>
          </w:p>
        </w:tc>
        <w:tc>
          <w:tcPr>
            <w:tcW w:w="2150" w:type="dxa"/>
            <w:shd w:val="clear" w:color="auto" w:fill="FF0000"/>
            <w:vAlign w:val="center"/>
          </w:tcPr>
          <w:p w14:paraId="35D8816C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6 Weeks</w:t>
            </w:r>
          </w:p>
        </w:tc>
        <w:tc>
          <w:tcPr>
            <w:tcW w:w="2150" w:type="dxa"/>
            <w:shd w:val="clear" w:color="auto" w:fill="FF0000"/>
            <w:vAlign w:val="center"/>
          </w:tcPr>
          <w:p w14:paraId="4DE9D238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6 Weeks</w:t>
            </w:r>
          </w:p>
        </w:tc>
        <w:tc>
          <w:tcPr>
            <w:tcW w:w="2150" w:type="dxa"/>
            <w:shd w:val="clear" w:color="auto" w:fill="FF0000"/>
            <w:vAlign w:val="center"/>
          </w:tcPr>
          <w:p w14:paraId="1E327AD9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5 Weeks</w:t>
            </w:r>
          </w:p>
        </w:tc>
        <w:tc>
          <w:tcPr>
            <w:tcW w:w="2150" w:type="dxa"/>
            <w:shd w:val="clear" w:color="auto" w:fill="FF0000"/>
            <w:vAlign w:val="center"/>
          </w:tcPr>
          <w:p w14:paraId="119F9BC5" w14:textId="77777777" w:rsidR="006A0E79" w:rsidRPr="00A06819" w:rsidRDefault="006A0E79" w:rsidP="006A0E79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A06819">
              <w:rPr>
                <w:rFonts w:ascii="Segoe UI" w:hAnsi="Segoe UI" w:cs="Segoe UI"/>
                <w:b/>
                <w:szCs w:val="28"/>
              </w:rPr>
              <w:t>6 Weeks</w:t>
            </w:r>
          </w:p>
        </w:tc>
      </w:tr>
      <w:tr w:rsidR="006A0E79" w:rsidRPr="0093288F" w14:paraId="67F20082" w14:textId="77777777" w:rsidTr="00AE79B8">
        <w:trPr>
          <w:trHeight w:val="1287"/>
        </w:trPr>
        <w:tc>
          <w:tcPr>
            <w:tcW w:w="1240" w:type="dxa"/>
            <w:shd w:val="clear" w:color="auto" w:fill="auto"/>
            <w:vAlign w:val="center"/>
          </w:tcPr>
          <w:p w14:paraId="0F3BD86E" w14:textId="77777777" w:rsidR="006A0E79" w:rsidRPr="00352017" w:rsidRDefault="006A0E79" w:rsidP="004020DC">
            <w:pPr>
              <w:jc w:val="center"/>
              <w:rPr>
                <w:rFonts w:ascii="Segoe UI" w:hAnsi="Segoe UI" w:cs="Segoe UI"/>
                <w:b/>
                <w:sz w:val="44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44"/>
                <w:szCs w:val="44"/>
              </w:rPr>
              <w:t>EYFS</w:t>
            </w:r>
          </w:p>
        </w:tc>
        <w:tc>
          <w:tcPr>
            <w:tcW w:w="1278" w:type="dxa"/>
          </w:tcPr>
          <w:p w14:paraId="05EAA664" w14:textId="77777777" w:rsidR="006A0E79" w:rsidRDefault="006A0E79" w:rsidP="004020DC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15FE072C" w14:textId="77777777" w:rsidR="006A0E79" w:rsidRDefault="0083222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>Will you be my friend?</w:t>
            </w:r>
          </w:p>
          <w:p w14:paraId="4D65E957" w14:textId="459CA960" w:rsidR="00AE79B8" w:rsidRPr="00AE79B8" w:rsidRDefault="00AE79B8" w:rsidP="008F53C4">
            <w:pPr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9B59DF3" w14:textId="77777777" w:rsidR="006A0E79" w:rsidRDefault="0083222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>Space Explorers</w:t>
            </w:r>
          </w:p>
          <w:p w14:paraId="277949F9" w14:textId="5B781172" w:rsidR="00AE79B8" w:rsidRPr="00AE79B8" w:rsidRDefault="00AE79B8" w:rsidP="008F53C4">
            <w:pPr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9D5E005" w14:textId="5D0800A1" w:rsidR="00AE79B8" w:rsidRPr="00AE79B8" w:rsidRDefault="00832228" w:rsidP="008F53C4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 xml:space="preserve">Awesome </w:t>
            </w:r>
            <w:proofErr w:type="spellStart"/>
            <w:r w:rsidRPr="00AE79B8">
              <w:rPr>
                <w:rFonts w:ascii="XCCW Joined 4a" w:hAnsi="XCCW Joined 4a" w:cs="Segoe UI"/>
                <w:sz w:val="22"/>
                <w:szCs w:val="44"/>
              </w:rPr>
              <w:t>Roarsome</w:t>
            </w:r>
            <w:proofErr w:type="spellEnd"/>
            <w:r w:rsidRPr="00AE79B8">
              <w:rPr>
                <w:rFonts w:ascii="XCCW Joined 4a" w:hAnsi="XCCW Joined 4a" w:cs="Segoe UI"/>
                <w:sz w:val="22"/>
                <w:szCs w:val="44"/>
              </w:rPr>
              <w:t xml:space="preserve"> Animals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4C2E091" w14:textId="5FAEC72B" w:rsidR="00AE79B8" w:rsidRPr="00AE79B8" w:rsidRDefault="00832228" w:rsidP="008F53C4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>Enchanted Lands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32DD19A" w14:textId="77777777" w:rsidR="006A0E79" w:rsidRDefault="0083222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>We’re going on a Bear Hunt</w:t>
            </w:r>
          </w:p>
          <w:p w14:paraId="5FCEB9E4" w14:textId="65A09B11" w:rsidR="00AE79B8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8BE3B78" w14:textId="77777777" w:rsidR="006A0E79" w:rsidRDefault="0083222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 w:rsidRPr="00AE79B8">
              <w:rPr>
                <w:rFonts w:ascii="XCCW Joined 4a" w:hAnsi="XCCW Joined 4a" w:cs="Segoe UI"/>
                <w:sz w:val="22"/>
                <w:szCs w:val="44"/>
              </w:rPr>
              <w:t>Under the Sea</w:t>
            </w:r>
          </w:p>
          <w:p w14:paraId="54FC23B0" w14:textId="1A4F34E7" w:rsidR="00AE79B8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</w:tr>
      <w:tr w:rsidR="006A0E79" w:rsidRPr="0093288F" w14:paraId="05B2F4C0" w14:textId="77777777" w:rsidTr="00AE79B8">
        <w:trPr>
          <w:trHeight w:val="1106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4A0A78CE" w14:textId="77777777" w:rsidR="006A0E79" w:rsidRPr="00352017" w:rsidRDefault="006A0E79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1</w:t>
            </w:r>
          </w:p>
          <w:p w14:paraId="0EC9612A" w14:textId="77777777" w:rsidR="006A0E79" w:rsidRPr="00352017" w:rsidRDefault="006A0E79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2</w:t>
            </w:r>
          </w:p>
        </w:tc>
        <w:tc>
          <w:tcPr>
            <w:tcW w:w="1278" w:type="dxa"/>
            <w:vAlign w:val="center"/>
          </w:tcPr>
          <w:p w14:paraId="5EA13211" w14:textId="77777777" w:rsidR="006A0E79" w:rsidRDefault="00300D0E" w:rsidP="00300D0E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90A9DA6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Animals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4EE396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Australia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87DDC1E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Florence Nightingale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F723095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Magic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ABE9B1F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Food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D51C9AE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Awesome Artists</w:t>
            </w:r>
          </w:p>
        </w:tc>
      </w:tr>
      <w:tr w:rsidR="006A0E79" w:rsidRPr="0093288F" w14:paraId="166DFE24" w14:textId="77777777" w:rsidTr="00AE79B8">
        <w:trPr>
          <w:trHeight w:val="1080"/>
        </w:trPr>
        <w:tc>
          <w:tcPr>
            <w:tcW w:w="1240" w:type="dxa"/>
            <w:vMerge/>
            <w:shd w:val="clear" w:color="auto" w:fill="auto"/>
            <w:vAlign w:val="center"/>
          </w:tcPr>
          <w:p w14:paraId="3D6429BD" w14:textId="77777777" w:rsidR="006A0E79" w:rsidRPr="00352017" w:rsidRDefault="006A0E79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46A21625" w14:textId="77777777" w:rsidR="006A0E79" w:rsidRDefault="00300D0E" w:rsidP="00300D0E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B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3386527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Toys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58D6F99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Celebrations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DFEFFAD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London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AA34114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Polar Bears &amp; Penguins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045CB4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proofErr w:type="spellStart"/>
            <w:r>
              <w:rPr>
                <w:rFonts w:ascii="XCCW Joined 4a" w:hAnsi="XCCW Joined 4a" w:cs="Segoe UI"/>
                <w:sz w:val="22"/>
                <w:szCs w:val="44"/>
              </w:rPr>
              <w:t>Measham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26654753" w14:textId="77777777" w:rsidR="006A0E79" w:rsidRPr="00AE79B8" w:rsidRDefault="00AE79B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Seaside</w:t>
            </w:r>
          </w:p>
        </w:tc>
      </w:tr>
      <w:tr w:rsidR="00300D0E" w:rsidRPr="0093288F" w14:paraId="25CF1F4A" w14:textId="77777777" w:rsidTr="00AE79B8">
        <w:trPr>
          <w:trHeight w:val="111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14BB6D65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3</w:t>
            </w:r>
          </w:p>
          <w:p w14:paraId="756065A6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4</w:t>
            </w:r>
          </w:p>
        </w:tc>
        <w:tc>
          <w:tcPr>
            <w:tcW w:w="1278" w:type="dxa"/>
            <w:vAlign w:val="center"/>
          </w:tcPr>
          <w:p w14:paraId="0E2886B8" w14:textId="77777777" w:rsidR="00300D0E" w:rsidRDefault="00300D0E" w:rsidP="00582D1F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3C50C99" w14:textId="77777777" w:rsidR="00300D0E" w:rsidRDefault="00AE79B8" w:rsidP="00AE79B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Vanishing Victorians</w:t>
            </w:r>
          </w:p>
          <w:p w14:paraId="7981158E" w14:textId="6BAD5323" w:rsidR="00AE79B8" w:rsidRPr="00AE79B8" w:rsidRDefault="00AE79B8" w:rsidP="00AE79B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824EFD4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Come Dine with me</w:t>
            </w:r>
          </w:p>
          <w:p w14:paraId="6C1192F8" w14:textId="735B6205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9403711" w14:textId="77777777" w:rsidR="00300D0E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Rotten Romans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F8D747F" w14:textId="77777777" w:rsidR="00300D0E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Drip, drip, drop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0BB0693" w14:textId="77777777" w:rsidR="00300D0E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Shake and Quake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F81876" w14:textId="77777777" w:rsidR="00300D0E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Feathers, Fins &amp; Fur</w:t>
            </w:r>
          </w:p>
        </w:tc>
      </w:tr>
      <w:tr w:rsidR="00300D0E" w:rsidRPr="0093288F" w14:paraId="7C453EFC" w14:textId="77777777" w:rsidTr="00AE79B8">
        <w:trPr>
          <w:trHeight w:val="1212"/>
        </w:trPr>
        <w:tc>
          <w:tcPr>
            <w:tcW w:w="1240" w:type="dxa"/>
            <w:vMerge/>
            <w:shd w:val="clear" w:color="auto" w:fill="auto"/>
            <w:vAlign w:val="center"/>
          </w:tcPr>
          <w:p w14:paraId="15F02B1C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39B297C1" w14:textId="77777777" w:rsidR="00300D0E" w:rsidRDefault="00300D0E" w:rsidP="00582D1F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B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374A500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Extreme Survival</w:t>
            </w:r>
          </w:p>
          <w:p w14:paraId="7CEABB53" w14:textId="21AEF1BF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421668C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 Tudor Christmas</w:t>
            </w:r>
          </w:p>
          <w:p w14:paraId="2067EB64" w14:textId="3875FE70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DBE2FB2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Vikings vs Saxons</w:t>
            </w:r>
          </w:p>
          <w:p w14:paraId="1438ADBD" w14:textId="0DB37401" w:rsidR="00B00F1D" w:rsidRPr="00AE79B8" w:rsidRDefault="00B00F1D" w:rsidP="00B00F1D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D6DD89E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I like to move it, move it</w:t>
            </w:r>
          </w:p>
          <w:p w14:paraId="5A1BFEA3" w14:textId="67BB0B75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F0499DD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Awesome Egyptians</w:t>
            </w:r>
          </w:p>
          <w:p w14:paraId="6E8FADA4" w14:textId="460FD068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9055E3F" w14:textId="77777777" w:rsidR="00300D0E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I love London</w:t>
            </w:r>
          </w:p>
          <w:p w14:paraId="7DFD5F7D" w14:textId="1DE06F05" w:rsidR="00B00F1D" w:rsidRPr="00AE79B8" w:rsidRDefault="00B00F1D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</w:tr>
      <w:tr w:rsidR="00300D0E" w:rsidRPr="0093288F" w14:paraId="1086900B" w14:textId="77777777" w:rsidTr="00AE79B8">
        <w:trPr>
          <w:trHeight w:val="988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14:paraId="078E3E10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5</w:t>
            </w:r>
          </w:p>
          <w:p w14:paraId="76EFB0AB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  <w:r w:rsidRPr="00352017">
              <w:rPr>
                <w:rFonts w:ascii="Segoe UI" w:hAnsi="Segoe UI" w:cs="Segoe UI"/>
                <w:b/>
                <w:sz w:val="32"/>
                <w:szCs w:val="44"/>
              </w:rPr>
              <w:t>Year 6</w:t>
            </w:r>
          </w:p>
        </w:tc>
        <w:tc>
          <w:tcPr>
            <w:tcW w:w="1278" w:type="dxa"/>
            <w:vAlign w:val="center"/>
          </w:tcPr>
          <w:p w14:paraId="64598D8D" w14:textId="77777777" w:rsidR="00300D0E" w:rsidRDefault="00300D0E" w:rsidP="00582D1F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A9836C2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War of the Worlds</w:t>
            </w:r>
          </w:p>
          <w:p w14:paraId="1C7996D5" w14:textId="4F7CE4CF" w:rsidR="00300D0E" w:rsidRPr="00AE79B8" w:rsidRDefault="00300D0E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F9C217F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Eating Europe</w:t>
            </w:r>
          </w:p>
          <w:p w14:paraId="23BE0737" w14:textId="0562AA6D" w:rsidR="00D00B38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C27890B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Ultimate Universe</w:t>
            </w:r>
          </w:p>
          <w:p w14:paraId="23C15073" w14:textId="3530C72E" w:rsidR="00D00B38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A38235E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Dig Deeper</w:t>
            </w:r>
          </w:p>
          <w:p w14:paraId="66B1B3F3" w14:textId="2B55F04D" w:rsidR="00D00B38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A515335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proofErr w:type="spellStart"/>
            <w:r>
              <w:rPr>
                <w:rFonts w:ascii="XCCW Joined 4a" w:hAnsi="XCCW Joined 4a" w:cs="Segoe UI"/>
                <w:sz w:val="22"/>
                <w:szCs w:val="44"/>
              </w:rPr>
              <w:t>Marvellous</w:t>
            </w:r>
            <w:proofErr w:type="spellEnd"/>
            <w:r>
              <w:rPr>
                <w:rFonts w:ascii="XCCW Joined 4a" w:hAnsi="XCCW Joined 4a" w:cs="Segoe UI"/>
                <w:sz w:val="22"/>
                <w:szCs w:val="44"/>
              </w:rPr>
              <w:t xml:space="preserve"> Materials</w:t>
            </w:r>
          </w:p>
          <w:p w14:paraId="2CF2019B" w14:textId="1AF0837B" w:rsidR="00D00B38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B34599E" w14:textId="77777777" w:rsidR="00300D0E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Going Greek</w:t>
            </w:r>
          </w:p>
          <w:p w14:paraId="025EF917" w14:textId="17F0C06E" w:rsidR="00D00B38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</w:p>
        </w:tc>
      </w:tr>
      <w:tr w:rsidR="00300D0E" w:rsidRPr="0093288F" w14:paraId="40CE2B67" w14:textId="77777777" w:rsidTr="008F53C4">
        <w:trPr>
          <w:trHeight w:val="1073"/>
        </w:trPr>
        <w:tc>
          <w:tcPr>
            <w:tcW w:w="1240" w:type="dxa"/>
            <w:vMerge/>
            <w:shd w:val="clear" w:color="auto" w:fill="auto"/>
            <w:vAlign w:val="center"/>
          </w:tcPr>
          <w:p w14:paraId="1550C1AE" w14:textId="77777777" w:rsidR="00300D0E" w:rsidRPr="00352017" w:rsidRDefault="00300D0E" w:rsidP="004020DC">
            <w:pPr>
              <w:jc w:val="center"/>
              <w:rPr>
                <w:rFonts w:ascii="Segoe UI" w:hAnsi="Segoe UI" w:cs="Segoe UI"/>
                <w:b/>
                <w:sz w:val="32"/>
                <w:szCs w:val="44"/>
              </w:rPr>
            </w:pPr>
          </w:p>
        </w:tc>
        <w:tc>
          <w:tcPr>
            <w:tcW w:w="1278" w:type="dxa"/>
            <w:vAlign w:val="center"/>
          </w:tcPr>
          <w:p w14:paraId="5622E5DC" w14:textId="77777777" w:rsidR="00300D0E" w:rsidRDefault="00300D0E" w:rsidP="00582D1F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>
              <w:rPr>
                <w:rFonts w:ascii="Segoe UI" w:hAnsi="Segoe UI" w:cs="Segoe UI"/>
                <w:sz w:val="44"/>
                <w:szCs w:val="44"/>
              </w:rPr>
              <w:t>B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79C40E5" w14:textId="6FD9A826" w:rsidR="00D00B38" w:rsidRPr="00AE79B8" w:rsidRDefault="00D00B38" w:rsidP="008F53C4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Cocoa Power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07243EC" w14:textId="30438A50" w:rsidR="00300D0E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Amazon Adventures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AA46717" w14:textId="77777777" w:rsidR="00300D0E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Hunter Gatherer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013933A" w14:textId="77777777" w:rsidR="00300D0E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Crime and punishment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7D6C19D" w14:textId="2A1DED1A" w:rsidR="00D00B38" w:rsidRPr="00AE79B8" w:rsidRDefault="00D00B38" w:rsidP="008F53C4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Farm life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4CE7E40" w14:textId="77777777" w:rsidR="00300D0E" w:rsidRPr="00AE79B8" w:rsidRDefault="00D00B38" w:rsidP="00832228">
            <w:pPr>
              <w:jc w:val="center"/>
              <w:rPr>
                <w:rFonts w:ascii="XCCW Joined 4a" w:hAnsi="XCCW Joined 4a" w:cs="Segoe UI"/>
                <w:sz w:val="22"/>
                <w:szCs w:val="44"/>
              </w:rPr>
            </w:pPr>
            <w:r>
              <w:rPr>
                <w:rFonts w:ascii="XCCW Joined 4a" w:hAnsi="XCCW Joined 4a" w:cs="Segoe UI"/>
                <w:sz w:val="22"/>
                <w:szCs w:val="44"/>
              </w:rPr>
              <w:t>Circ</w:t>
            </w:r>
            <w:bookmarkStart w:id="0" w:name="_GoBack"/>
            <w:bookmarkEnd w:id="0"/>
            <w:r>
              <w:rPr>
                <w:rFonts w:ascii="XCCW Joined 4a" w:hAnsi="XCCW Joined 4a" w:cs="Segoe UI"/>
                <w:sz w:val="22"/>
                <w:szCs w:val="44"/>
              </w:rPr>
              <w:t>le of Life</w:t>
            </w:r>
          </w:p>
        </w:tc>
      </w:tr>
    </w:tbl>
    <w:p w14:paraId="4063D334" w14:textId="77777777" w:rsidR="00A06819" w:rsidRPr="00A06819" w:rsidRDefault="00A06819">
      <w:pPr>
        <w:rPr>
          <w:rFonts w:ascii="Segoe UI" w:hAnsi="Segoe UI" w:cs="Segoe UI"/>
          <w:b/>
          <w:sz w:val="28"/>
        </w:rPr>
      </w:pPr>
    </w:p>
    <w:sectPr w:rsidR="00A06819" w:rsidRPr="00A06819" w:rsidSect="00F07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17"/>
    <w:rsid w:val="00300D0E"/>
    <w:rsid w:val="00352017"/>
    <w:rsid w:val="006A0E79"/>
    <w:rsid w:val="00716320"/>
    <w:rsid w:val="00832228"/>
    <w:rsid w:val="008F53C4"/>
    <w:rsid w:val="00A06819"/>
    <w:rsid w:val="00AE79B8"/>
    <w:rsid w:val="00B00F1D"/>
    <w:rsid w:val="00B12AEC"/>
    <w:rsid w:val="00D00B38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4BEA"/>
  <w15:docId w15:val="{5F1498B5-653C-415A-82C5-E6E991E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2018-05-09T11:37:00Z</cp:lastPrinted>
  <dcterms:created xsi:type="dcterms:W3CDTF">2018-09-15T12:29:00Z</dcterms:created>
  <dcterms:modified xsi:type="dcterms:W3CDTF">2018-09-15T12:29:00Z</dcterms:modified>
</cp:coreProperties>
</file>